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D0" w:rsidRPr="00BF10D0" w:rsidRDefault="00BF10D0">
      <w:pPr>
        <w:rPr>
          <w:b/>
        </w:rPr>
      </w:pPr>
      <w:r w:rsidRPr="00BF10D0">
        <w:rPr>
          <w:b/>
        </w:rPr>
        <w:t>Miniature Art Galleries Tutorial</w:t>
      </w:r>
    </w:p>
    <w:p w:rsidR="00BF10D0" w:rsidRDefault="00BF10D0" w:rsidP="00BE696B">
      <w:pPr>
        <w:pStyle w:val="NoSpacing"/>
      </w:pPr>
      <w:r>
        <w:t>Photo 1</w:t>
      </w:r>
    </w:p>
    <w:p w:rsidR="00BE696B" w:rsidRDefault="00BE696B" w:rsidP="00BE696B">
      <w:pPr>
        <w:pStyle w:val="NoSpacing"/>
      </w:pPr>
      <w:r>
        <w:t>Photo 2</w:t>
      </w:r>
    </w:p>
    <w:p w:rsidR="00BE696B" w:rsidRDefault="00BE696B" w:rsidP="00BE696B">
      <w:pPr>
        <w:pStyle w:val="NoSpacing"/>
      </w:pPr>
    </w:p>
    <w:p w:rsidR="009727FC" w:rsidRDefault="00A156A9">
      <w:r>
        <w:t xml:space="preserve">I have always loved </w:t>
      </w:r>
      <w:r w:rsidR="002A69C3">
        <w:t>“</w:t>
      </w:r>
      <w:r>
        <w:t>little things</w:t>
      </w:r>
      <w:r w:rsidR="008B52F3">
        <w:t>”,</w:t>
      </w:r>
      <w:r w:rsidR="00BE696B">
        <w:t xml:space="preserve"> and </w:t>
      </w:r>
      <w:r>
        <w:t>miniatures of all kinds</w:t>
      </w:r>
      <w:r w:rsidR="008B52F3">
        <w:t>,</w:t>
      </w:r>
      <w:r>
        <w:t xml:space="preserve"> and art is no exception. In this tutorial I’ll show you how to easily create your own miniature art galleries using some easy to find items and your digital scrapbooking supplies.</w:t>
      </w:r>
      <w:r w:rsidR="00142F91">
        <w:t xml:space="preserve"> This is a wonderful way to display some of your favorite photos</w:t>
      </w:r>
      <w:r w:rsidR="00825D43">
        <w:t xml:space="preserve"> and works of art</w:t>
      </w:r>
      <w:r w:rsidR="00142F91">
        <w:t xml:space="preserve"> in </w:t>
      </w:r>
      <w:r w:rsidR="002A69C3">
        <w:t>a way that doesn’t take up much space</w:t>
      </w:r>
      <w:r w:rsidR="00142F91">
        <w:t xml:space="preserve">. </w:t>
      </w:r>
      <w:r w:rsidR="002A69C3">
        <w:t xml:space="preserve">These also make great displays for favorite ATCs (Artist Trading Cards) and make wonderful little gifts as well. </w:t>
      </w:r>
    </w:p>
    <w:p w:rsidR="00BF10D0" w:rsidRDefault="00BF10D0" w:rsidP="00FD1D98">
      <w:pPr>
        <w:pStyle w:val="NoSpacing"/>
      </w:pPr>
      <w:r>
        <w:t>Digital scrapbooking supplies used:</w:t>
      </w:r>
    </w:p>
    <w:p w:rsidR="00D33C5E" w:rsidRDefault="003D311D" w:rsidP="00FD1D98">
      <w:pPr>
        <w:pStyle w:val="NoSpacing"/>
      </w:pPr>
      <w:hyperlink r:id="rId5" w:history="1">
        <w:r w:rsidR="00D33C5E" w:rsidRPr="00D33C5E">
          <w:rPr>
            <w:rStyle w:val="Hyperlink"/>
          </w:rPr>
          <w:t>Abstract Expressionism Collection Biggie</w:t>
        </w:r>
      </w:hyperlink>
    </w:p>
    <w:p w:rsidR="00D33C5E" w:rsidRDefault="003D311D" w:rsidP="00FD1D98">
      <w:pPr>
        <w:pStyle w:val="NoSpacing"/>
      </w:pPr>
      <w:hyperlink r:id="rId6" w:history="1">
        <w:r w:rsidR="00D33C5E" w:rsidRPr="00D33C5E">
          <w:rPr>
            <w:rStyle w:val="Hyperlink"/>
          </w:rPr>
          <w:t>Brandy Hackman's Fab 5</w:t>
        </w:r>
      </w:hyperlink>
    </w:p>
    <w:p w:rsidR="00D33C5E" w:rsidRDefault="003D311D" w:rsidP="00FD1D98">
      <w:pPr>
        <w:pStyle w:val="NoSpacing"/>
      </w:pPr>
      <w:hyperlink r:id="rId7" w:history="1">
        <w:r w:rsidR="00D33C5E" w:rsidRPr="00D33C5E">
          <w:rPr>
            <w:rStyle w:val="Hyperlink"/>
          </w:rPr>
          <w:t>From the Desk Of Embellishment Mini 1 Frames</w:t>
        </w:r>
      </w:hyperlink>
    </w:p>
    <w:p w:rsidR="00D33C5E" w:rsidRDefault="003D311D" w:rsidP="00FD1D98">
      <w:pPr>
        <w:pStyle w:val="NoSpacing"/>
      </w:pPr>
      <w:hyperlink r:id="rId8" w:history="1">
        <w:r w:rsidR="00D33C5E" w:rsidRPr="00D33C5E">
          <w:rPr>
            <w:rStyle w:val="Hyperlink"/>
          </w:rPr>
          <w:t>Altered Art Frames 1 Embellishment Biggie</w:t>
        </w:r>
      </w:hyperlink>
    </w:p>
    <w:p w:rsidR="00D33C5E" w:rsidRDefault="003D311D" w:rsidP="00FD1D98">
      <w:pPr>
        <w:pStyle w:val="NoSpacing"/>
        <w:rPr>
          <w:rStyle w:val="Hyperlink"/>
        </w:rPr>
      </w:pPr>
      <w:hyperlink r:id="rId9" w:history="1">
        <w:r w:rsidR="00D33C5E" w:rsidRPr="00D33C5E">
          <w:rPr>
            <w:rStyle w:val="Hyperlink"/>
          </w:rPr>
          <w:t>Autumn Riches Embellishments</w:t>
        </w:r>
      </w:hyperlink>
    </w:p>
    <w:p w:rsidR="001A6F95" w:rsidRDefault="003D311D" w:rsidP="00FD1D98">
      <w:pPr>
        <w:pStyle w:val="NoSpacing"/>
      </w:pPr>
      <w:hyperlink r:id="rId10" w:history="1">
        <w:r w:rsidR="001A6F95" w:rsidRPr="001A6F95">
          <w:rPr>
            <w:rStyle w:val="Hyperlink"/>
          </w:rPr>
          <w:t>Brush Set: Retro Type</w:t>
        </w:r>
      </w:hyperlink>
    </w:p>
    <w:p w:rsidR="001A6F95" w:rsidRDefault="001A6F95" w:rsidP="00FD1D98">
      <w:pPr>
        <w:pStyle w:val="NoSpacing"/>
      </w:pPr>
    </w:p>
    <w:p w:rsidR="00FD1D98" w:rsidRDefault="00FD1D98" w:rsidP="00FD1D98">
      <w:pPr>
        <w:pStyle w:val="NoSpacing"/>
      </w:pPr>
      <w:r>
        <w:t>Supplies used:</w:t>
      </w:r>
    </w:p>
    <w:p w:rsidR="00FD1D98" w:rsidRDefault="008B52F3" w:rsidP="00FD1D98">
      <w:pPr>
        <w:pStyle w:val="NoSpacing"/>
      </w:pPr>
      <w:r>
        <w:t xml:space="preserve">Miniature easels or decorative plate holders </w:t>
      </w:r>
      <w:r w:rsidR="00FD1D98">
        <w:t xml:space="preserve">available at </w:t>
      </w:r>
      <w:r>
        <w:t>craft stores and on the internet</w:t>
      </w:r>
    </w:p>
    <w:p w:rsidR="00FD1D98" w:rsidRDefault="00FD1D98" w:rsidP="00FD1D98">
      <w:pPr>
        <w:pStyle w:val="NoSpacing"/>
      </w:pPr>
      <w:r>
        <w:t>Scrap paper</w:t>
      </w:r>
    </w:p>
    <w:p w:rsidR="00181834" w:rsidRDefault="00181834" w:rsidP="00FD1D98">
      <w:pPr>
        <w:pStyle w:val="NoSpacing"/>
      </w:pPr>
      <w:r>
        <w:t>Cardstock or photo paper</w:t>
      </w:r>
    </w:p>
    <w:p w:rsidR="00FD1D98" w:rsidRDefault="00FD1D98" w:rsidP="00FD1D98">
      <w:pPr>
        <w:pStyle w:val="NoSpacing"/>
      </w:pPr>
      <w:r>
        <w:t>Ruler</w:t>
      </w:r>
    </w:p>
    <w:p w:rsidR="001A0150" w:rsidRDefault="001A0150" w:rsidP="00FD1D98">
      <w:pPr>
        <w:pStyle w:val="NoSpacing"/>
      </w:pPr>
      <w:r>
        <w:t>Scissors or paper trimmer</w:t>
      </w:r>
    </w:p>
    <w:p w:rsidR="00FD1D98" w:rsidRDefault="00FD1D98" w:rsidP="00FD1D98">
      <w:pPr>
        <w:pStyle w:val="NoSpacing"/>
      </w:pPr>
      <w:r>
        <w:t>Optional: chipboard, small button magnets</w:t>
      </w:r>
      <w:r w:rsidR="00E10D82">
        <w:t xml:space="preserve"> (1/2” in diameter)</w:t>
      </w:r>
      <w:r>
        <w:t>, strong adhesive to adhere magnets</w:t>
      </w:r>
    </w:p>
    <w:p w:rsidR="00B67B5D" w:rsidRDefault="00B67B5D" w:rsidP="00FD1D98">
      <w:pPr>
        <w:pStyle w:val="NoSpacing"/>
      </w:pPr>
      <w:r>
        <w:t xml:space="preserve">Note: The easels I used for this project are approximately 3.5 inches tall </w:t>
      </w:r>
    </w:p>
    <w:p w:rsidR="00B67B5D" w:rsidRDefault="00B67B5D" w:rsidP="00FD1D98">
      <w:pPr>
        <w:pStyle w:val="NoSpacing"/>
      </w:pPr>
    </w:p>
    <w:p w:rsidR="00B67B5D" w:rsidRDefault="00BE696B" w:rsidP="00FD1D98">
      <w:pPr>
        <w:pStyle w:val="NoSpacing"/>
      </w:pPr>
      <w:r>
        <w:t>Photo 3</w:t>
      </w:r>
    </w:p>
    <w:p w:rsidR="00B67B5D" w:rsidRDefault="00B67B5D" w:rsidP="00FD1D98">
      <w:pPr>
        <w:pStyle w:val="NoSpacing"/>
      </w:pPr>
    </w:p>
    <w:p w:rsidR="00B67B5D" w:rsidRDefault="00B67B5D" w:rsidP="00FD1D98">
      <w:pPr>
        <w:pStyle w:val="NoSpacing"/>
      </w:pPr>
      <w:r>
        <w:t>Step 1</w:t>
      </w:r>
    </w:p>
    <w:p w:rsidR="005B2763" w:rsidRDefault="00B67B5D" w:rsidP="00FD1D98">
      <w:pPr>
        <w:pStyle w:val="NoSpacing"/>
      </w:pPr>
      <w:r>
        <w:t>First y</w:t>
      </w:r>
      <w:r w:rsidR="005B2763">
        <w:t xml:space="preserve">ou will want to use your scrap paper to cut pieces the approximate sizes you will want for your artwork </w:t>
      </w:r>
      <w:r w:rsidR="001A0150">
        <w:t xml:space="preserve">to sit on your easels. Once you are satisfied with how the papers look on your easels, measure the papers. </w:t>
      </w:r>
      <w:r w:rsidR="005B2763">
        <w:t>These measurements are what you will use to create your frames in your software program.</w:t>
      </w:r>
    </w:p>
    <w:p w:rsidR="005B2763" w:rsidRDefault="005B2763" w:rsidP="00FD1D98">
      <w:pPr>
        <w:pStyle w:val="NoSpacing"/>
      </w:pPr>
    </w:p>
    <w:p w:rsidR="005B2763" w:rsidRDefault="00BE696B" w:rsidP="00FD1D98">
      <w:pPr>
        <w:pStyle w:val="NoSpacing"/>
      </w:pPr>
      <w:r>
        <w:t>Photo 4</w:t>
      </w:r>
    </w:p>
    <w:p w:rsidR="005B2763" w:rsidRDefault="005B2763" w:rsidP="00FD1D98">
      <w:pPr>
        <w:pStyle w:val="NoSpacing"/>
      </w:pPr>
    </w:p>
    <w:p w:rsidR="005B2763" w:rsidRDefault="00B67B5D" w:rsidP="00FD1D98">
      <w:pPr>
        <w:pStyle w:val="NoSpacing"/>
      </w:pPr>
      <w:r>
        <w:t>Step 2</w:t>
      </w:r>
    </w:p>
    <w:p w:rsidR="005B2763" w:rsidRDefault="005B2763" w:rsidP="00FD1D98">
      <w:pPr>
        <w:pStyle w:val="NoSpacing"/>
      </w:pPr>
      <w:r>
        <w:t xml:space="preserve">In your </w:t>
      </w:r>
      <w:r w:rsidR="00B67B5D">
        <w:t xml:space="preserve">software </w:t>
      </w:r>
      <w:r>
        <w:t>program open a frame that you would like to use for one of your photos</w:t>
      </w:r>
      <w:r w:rsidR="00F23055">
        <w:t>, duplicate the file and close the original.  Re</w:t>
      </w:r>
      <w:r w:rsidR="00596FB2">
        <w:t>-size</w:t>
      </w:r>
      <w:r w:rsidR="00F23055">
        <w:t xml:space="preserve"> the frame </w:t>
      </w:r>
      <w:r>
        <w:t xml:space="preserve">to </w:t>
      </w:r>
      <w:r w:rsidR="00596FB2">
        <w:t xml:space="preserve">match </w:t>
      </w:r>
      <w:r>
        <w:t xml:space="preserve">the measurements </w:t>
      </w:r>
      <w:r w:rsidR="00F23055">
        <w:t xml:space="preserve">of one of the papers you cut earlier. </w:t>
      </w:r>
      <w:r w:rsidR="006114D0">
        <w:t xml:space="preserve"> You can do this by clicking </w:t>
      </w:r>
      <w:r w:rsidR="006114D0" w:rsidRPr="00C257D8">
        <w:rPr>
          <w:b/>
        </w:rPr>
        <w:t>Image</w:t>
      </w:r>
      <w:r w:rsidR="006114D0">
        <w:t xml:space="preserve"> in the menu bar and selecting </w:t>
      </w:r>
      <w:r w:rsidR="006114D0" w:rsidRPr="00C257D8">
        <w:rPr>
          <w:b/>
        </w:rPr>
        <w:t>Resize&gt;Image Size</w:t>
      </w:r>
      <w:r w:rsidR="006114D0">
        <w:t>.</w:t>
      </w:r>
      <w:r w:rsidR="00F62BB5">
        <w:t xml:space="preserve"> (Alt+Ctrl+I)</w:t>
      </w:r>
    </w:p>
    <w:p w:rsidR="006114D0" w:rsidRDefault="006114D0" w:rsidP="00FD1D98">
      <w:pPr>
        <w:pStyle w:val="NoSpacing"/>
      </w:pPr>
    </w:p>
    <w:p w:rsidR="00B67B5D" w:rsidRDefault="00B67B5D" w:rsidP="00FD1D98">
      <w:pPr>
        <w:pStyle w:val="NoSpacing"/>
      </w:pPr>
      <w:r>
        <w:t>Screenshot 1</w:t>
      </w:r>
    </w:p>
    <w:p w:rsidR="00F23055" w:rsidRDefault="00F23055" w:rsidP="00FD1D98">
      <w:pPr>
        <w:pStyle w:val="NoSpacing"/>
      </w:pPr>
      <w:r>
        <w:t>Screenshot 2</w:t>
      </w:r>
    </w:p>
    <w:p w:rsidR="005B2763" w:rsidRDefault="005B2763" w:rsidP="00FD1D98">
      <w:pPr>
        <w:pStyle w:val="NoSpacing"/>
      </w:pPr>
    </w:p>
    <w:p w:rsidR="00D23B09" w:rsidRDefault="001A0150" w:rsidP="00FD1D98">
      <w:pPr>
        <w:pStyle w:val="NoSpacing"/>
      </w:pPr>
      <w:r>
        <w:lastRenderedPageBreak/>
        <w:t>When</w:t>
      </w:r>
      <w:r w:rsidR="005B2763">
        <w:t xml:space="preserve"> you ha</w:t>
      </w:r>
      <w:r w:rsidR="00596FB2">
        <w:t xml:space="preserve">ve sized the frame to the dimensions </w:t>
      </w:r>
      <w:r w:rsidR="005B2763">
        <w:t>you need, open the photo you want to</w:t>
      </w:r>
      <w:r w:rsidR="00596FB2">
        <w:t xml:space="preserve"> use, </w:t>
      </w:r>
      <w:r w:rsidR="00FF156A">
        <w:t xml:space="preserve">duplicate it and close the original. </w:t>
      </w:r>
      <w:r w:rsidR="00F62BB5">
        <w:t>Re-size the photo the same way and d</w:t>
      </w:r>
      <w:r w:rsidR="003917A9">
        <w:t>r</w:t>
      </w:r>
      <w:r w:rsidR="00C257D8">
        <w:t xml:space="preserve">ag the photo onto the frame, placing it over the frame opening and </w:t>
      </w:r>
      <w:r w:rsidR="00F62BB5">
        <w:t xml:space="preserve">adjust the </w:t>
      </w:r>
      <w:r w:rsidR="00C257D8">
        <w:t xml:space="preserve">size </w:t>
      </w:r>
      <w:r w:rsidR="003917A9">
        <w:t>it</w:t>
      </w:r>
      <w:r w:rsidR="00FF156A">
        <w:t xml:space="preserve"> </w:t>
      </w:r>
      <w:r w:rsidR="00596FB2">
        <w:t>so it is slightly larger than the frame opening.</w:t>
      </w:r>
      <w:r w:rsidR="00613860">
        <w:t xml:space="preserve"> </w:t>
      </w:r>
    </w:p>
    <w:p w:rsidR="006114D0" w:rsidRDefault="006114D0" w:rsidP="00FD1D98">
      <w:pPr>
        <w:pStyle w:val="NoSpacing"/>
      </w:pPr>
      <w:r>
        <w:t>I</w:t>
      </w:r>
      <w:r w:rsidR="00F62BB5">
        <w:t xml:space="preserve"> find the easiest way to adjust</w:t>
      </w:r>
      <w:r>
        <w:t xml:space="preserve"> the photo is to</w:t>
      </w:r>
      <w:r w:rsidR="00F62BB5">
        <w:t xml:space="preserve"> select the Move tool (V),</w:t>
      </w:r>
      <w:r w:rsidR="00C257D8">
        <w:t xml:space="preserve"> be sure</w:t>
      </w:r>
      <w:r w:rsidR="00D32178">
        <w:t xml:space="preserve"> </w:t>
      </w:r>
      <w:r w:rsidR="00D32178" w:rsidRPr="00C257D8">
        <w:rPr>
          <w:b/>
        </w:rPr>
        <w:t>Show Bounding Box</w:t>
      </w:r>
      <w:r>
        <w:t xml:space="preserve"> </w:t>
      </w:r>
      <w:r w:rsidR="00D32178">
        <w:t xml:space="preserve">in the tool options bar is checked and </w:t>
      </w:r>
      <w:r>
        <w:t xml:space="preserve">hold the Alt key while dragging a corner transform handle until the photo is just </w:t>
      </w:r>
      <w:r w:rsidR="001A0150">
        <w:t xml:space="preserve">slightly </w:t>
      </w:r>
      <w:r>
        <w:t>larger than the frame opening.</w:t>
      </w:r>
    </w:p>
    <w:p w:rsidR="003917A9" w:rsidRDefault="003917A9" w:rsidP="00FD1D98">
      <w:pPr>
        <w:pStyle w:val="NoSpacing"/>
      </w:pPr>
    </w:p>
    <w:p w:rsidR="003917A9" w:rsidRDefault="003917A9" w:rsidP="00FD1D98">
      <w:pPr>
        <w:pStyle w:val="NoSpacing"/>
      </w:pPr>
      <w:r>
        <w:t>Screenshot 3</w:t>
      </w:r>
    </w:p>
    <w:p w:rsidR="003917A9" w:rsidRDefault="00596FB2" w:rsidP="00FD1D98">
      <w:pPr>
        <w:pStyle w:val="NoSpacing"/>
      </w:pPr>
      <w:r>
        <w:t xml:space="preserve"> </w:t>
      </w:r>
    </w:p>
    <w:p w:rsidR="005B2763" w:rsidRDefault="00972376" w:rsidP="00FD1D98">
      <w:pPr>
        <w:pStyle w:val="NoSpacing"/>
      </w:pPr>
      <w:r>
        <w:t xml:space="preserve">In the layers palette, drag the photo layer below the frame layer. Right click on the photo layer and select </w:t>
      </w:r>
      <w:r w:rsidRPr="00F62BB5">
        <w:rPr>
          <w:b/>
        </w:rPr>
        <w:t>Merge Visible</w:t>
      </w:r>
      <w:r w:rsidR="00825D43">
        <w:t>.</w:t>
      </w:r>
    </w:p>
    <w:p w:rsidR="001A0150" w:rsidRDefault="001A0150" w:rsidP="00FD1D98">
      <w:pPr>
        <w:pStyle w:val="NoSpacing"/>
      </w:pPr>
    </w:p>
    <w:p w:rsidR="00972376" w:rsidRDefault="00972376" w:rsidP="00FD1D98">
      <w:pPr>
        <w:pStyle w:val="NoSpacing"/>
      </w:pPr>
      <w:r>
        <w:t>Screenshot 4</w:t>
      </w:r>
    </w:p>
    <w:p w:rsidR="000F326D" w:rsidRDefault="000F326D" w:rsidP="00FD1D98">
      <w:pPr>
        <w:pStyle w:val="NoSpacing"/>
      </w:pPr>
    </w:p>
    <w:p w:rsidR="00825D43" w:rsidRDefault="00825D43" w:rsidP="00FD1D98">
      <w:pPr>
        <w:pStyle w:val="NoSpacing"/>
      </w:pPr>
      <w:r>
        <w:t>Step 3</w:t>
      </w:r>
    </w:p>
    <w:p w:rsidR="000F326D" w:rsidRDefault="000F326D" w:rsidP="00FD1D98">
      <w:pPr>
        <w:pStyle w:val="NoSpacing"/>
      </w:pPr>
      <w:r>
        <w:t>Create a blank 8.5 x 11 document and drag the framed photo onto the page.</w:t>
      </w:r>
      <w:r w:rsidR="00825D43">
        <w:t xml:space="preserve"> Print and cut out. </w:t>
      </w:r>
    </w:p>
    <w:p w:rsidR="00825D43" w:rsidRDefault="00825D43" w:rsidP="00FD1D98">
      <w:pPr>
        <w:pStyle w:val="NoSpacing"/>
      </w:pPr>
      <w:r>
        <w:t>Repeat Steps 1 and 2 for additional frames and photos/art work.</w:t>
      </w:r>
    </w:p>
    <w:p w:rsidR="00D23B09" w:rsidRDefault="00D23B09" w:rsidP="00FD1D98">
      <w:pPr>
        <w:pStyle w:val="NoSpacing"/>
      </w:pPr>
      <w:r>
        <w:t>Your framed art is now ready to be placed on the easels and displa</w:t>
      </w:r>
      <w:r w:rsidR="009E349C">
        <w:t>yed on a shelf, table, or mantel</w:t>
      </w:r>
      <w:r>
        <w:t>.</w:t>
      </w:r>
    </w:p>
    <w:p w:rsidR="00D23B09" w:rsidRDefault="00D23B09" w:rsidP="00FD1D98">
      <w:pPr>
        <w:pStyle w:val="NoSpacing"/>
      </w:pPr>
    </w:p>
    <w:p w:rsidR="00825D43" w:rsidRDefault="00825D43" w:rsidP="00FD1D98">
      <w:pPr>
        <w:pStyle w:val="NoSpacing"/>
      </w:pPr>
      <w:r>
        <w:t xml:space="preserve">Optional: </w:t>
      </w:r>
    </w:p>
    <w:p w:rsidR="00D23B09" w:rsidRDefault="00825D43" w:rsidP="00FD1D98">
      <w:pPr>
        <w:pStyle w:val="NoSpacing"/>
      </w:pPr>
      <w:r>
        <w:t>If desired, you may wish to add pieces of chipboard or stiff cardboard to the backs of you pieces for added stability.</w:t>
      </w:r>
      <w:r w:rsidR="00D23B09">
        <w:t xml:space="preserve"> </w:t>
      </w:r>
    </w:p>
    <w:p w:rsidR="00825D43" w:rsidRDefault="00825D43" w:rsidP="00FD1D98">
      <w:pPr>
        <w:pStyle w:val="NoSpacing"/>
      </w:pPr>
      <w:r>
        <w:t>You could also glue small magnets</w:t>
      </w:r>
      <w:r w:rsidR="00E10D82">
        <w:t xml:space="preserve"> (1/2” in diameter)</w:t>
      </w:r>
      <w:r>
        <w:t xml:space="preserve"> to the back of your ar</w:t>
      </w:r>
      <w:r w:rsidR="00D23B09">
        <w:t>t work to create fridge magnets.</w:t>
      </w:r>
      <w:r w:rsidR="00E10D82">
        <w:t xml:space="preserve"> </w:t>
      </w:r>
      <w:r w:rsidR="00BE696B">
        <w:t xml:space="preserve"> </w:t>
      </w:r>
      <w:r w:rsidR="00E10D82">
        <w:t>Because</w:t>
      </w:r>
      <w:r w:rsidR="003D311D">
        <w:t xml:space="preserve"> the magnets are so small, your artwork</w:t>
      </w:r>
      <w:r w:rsidR="00E10D82">
        <w:t xml:space="preserve"> can easily be switched back and forth from the refrigerator to the easels</w:t>
      </w:r>
      <w:r w:rsidR="00BE696B">
        <w:t>.</w:t>
      </w:r>
    </w:p>
    <w:p w:rsidR="003D311D" w:rsidRDefault="003D311D" w:rsidP="00FD1D98">
      <w:pPr>
        <w:pStyle w:val="NoSpacing"/>
      </w:pPr>
    </w:p>
    <w:p w:rsidR="003D311D" w:rsidRDefault="003D311D" w:rsidP="00FD1D98">
      <w:pPr>
        <w:pStyle w:val="NoSpacing"/>
      </w:pPr>
      <w:r>
        <w:t>I hope you’ve enjoyed this tutorial and I would love to see some of your own miniature art work.</w:t>
      </w:r>
    </w:p>
    <w:p w:rsidR="003D311D" w:rsidRDefault="003D311D" w:rsidP="00FD1D98">
      <w:pPr>
        <w:pStyle w:val="NoSpacing"/>
      </w:pPr>
      <w:r>
        <w:t xml:space="preserve">Please feel free to share your lovely little creations in the </w:t>
      </w:r>
      <w:hyperlink r:id="rId11" w:history="1">
        <w:r w:rsidRPr="003D311D">
          <w:rPr>
            <w:rStyle w:val="Hyperlink"/>
          </w:rPr>
          <w:t>Scrap Girls Hybrid Layout Gallery</w:t>
        </w:r>
      </w:hyperlink>
      <w:r>
        <w:t>.</w:t>
      </w:r>
    </w:p>
    <w:p w:rsidR="003D311D" w:rsidRDefault="003D311D" w:rsidP="00FD1D98">
      <w:pPr>
        <w:pStyle w:val="NoSpacing"/>
      </w:pPr>
    </w:p>
    <w:p w:rsidR="003D311D" w:rsidRDefault="003D311D" w:rsidP="00FD1D98">
      <w:pPr>
        <w:pStyle w:val="NoSpacing"/>
      </w:pPr>
    </w:p>
    <w:p w:rsidR="003D311D" w:rsidRDefault="003D311D" w:rsidP="00FD1D98">
      <w:pPr>
        <w:pStyle w:val="NoSpacing"/>
      </w:pPr>
      <w:r>
        <w:t>My Photo</w:t>
      </w:r>
      <w:bookmarkStart w:id="0" w:name="_GoBack"/>
      <w:bookmarkEnd w:id="0"/>
    </w:p>
    <w:p w:rsidR="003D311D" w:rsidRDefault="003D311D" w:rsidP="00FD1D98">
      <w:pPr>
        <w:pStyle w:val="NoSpacing"/>
      </w:pPr>
      <w:r>
        <w:t xml:space="preserve"> </w:t>
      </w:r>
    </w:p>
    <w:p w:rsidR="003D311D" w:rsidRDefault="003D311D" w:rsidP="00FD1D98">
      <w:pPr>
        <w:pStyle w:val="NoSpacing"/>
      </w:pPr>
    </w:p>
    <w:p w:rsidR="003D311D" w:rsidRDefault="003D311D" w:rsidP="00FD1D98">
      <w:pPr>
        <w:pStyle w:val="NoSpacing"/>
      </w:pPr>
      <w:r>
        <w:t xml:space="preserve">Tutorial written by </w:t>
      </w:r>
      <w:hyperlink r:id="rId12" w:history="1">
        <w:r w:rsidRPr="003D311D">
          <w:rPr>
            <w:rStyle w:val="Hyperlink"/>
          </w:rPr>
          <w:t>Theresa Guyer</w:t>
        </w:r>
      </w:hyperlink>
    </w:p>
    <w:p w:rsidR="003D311D" w:rsidRDefault="003D311D" w:rsidP="00FD1D98">
      <w:pPr>
        <w:pStyle w:val="NoSpacing"/>
      </w:pPr>
    </w:p>
    <w:p w:rsidR="003D311D" w:rsidRDefault="003D311D" w:rsidP="00FD1D98">
      <w:pPr>
        <w:pStyle w:val="NoSpacing"/>
      </w:pPr>
    </w:p>
    <w:p w:rsidR="003D311D" w:rsidRDefault="003D311D" w:rsidP="00FD1D98">
      <w:pPr>
        <w:pStyle w:val="NoSpacing"/>
      </w:pPr>
    </w:p>
    <w:p w:rsidR="003D311D" w:rsidRDefault="003D311D" w:rsidP="00FD1D98">
      <w:pPr>
        <w:pStyle w:val="NoSpacing"/>
      </w:pPr>
    </w:p>
    <w:p w:rsidR="00BE696B" w:rsidRDefault="00BE696B" w:rsidP="00FD1D98">
      <w:pPr>
        <w:pStyle w:val="NoSpacing"/>
      </w:pPr>
    </w:p>
    <w:p w:rsidR="009E349C" w:rsidRDefault="009E349C" w:rsidP="00FD1D98">
      <w:pPr>
        <w:pStyle w:val="NoSpacing"/>
      </w:pPr>
    </w:p>
    <w:p w:rsidR="009E349C" w:rsidRDefault="009E349C" w:rsidP="00FD1D98">
      <w:pPr>
        <w:pStyle w:val="NoSpacing"/>
      </w:pPr>
    </w:p>
    <w:p w:rsidR="00D23B09" w:rsidRDefault="00D23B09" w:rsidP="00FD1D98">
      <w:pPr>
        <w:pStyle w:val="NoSpacing"/>
      </w:pPr>
    </w:p>
    <w:p w:rsidR="00BE696B" w:rsidRDefault="00BE696B" w:rsidP="00FD1D98">
      <w:pPr>
        <w:pStyle w:val="NoSpacing"/>
      </w:pPr>
    </w:p>
    <w:p w:rsidR="00BE696B" w:rsidRDefault="00BE696B" w:rsidP="00FD1D98">
      <w:pPr>
        <w:pStyle w:val="NoSpacing"/>
      </w:pPr>
    </w:p>
    <w:p w:rsidR="00825D43" w:rsidRDefault="00825D43" w:rsidP="00FD1D98">
      <w:pPr>
        <w:pStyle w:val="NoSpacing"/>
      </w:pPr>
    </w:p>
    <w:p w:rsidR="00825D43" w:rsidRDefault="00825D43" w:rsidP="00FD1D98">
      <w:pPr>
        <w:pStyle w:val="NoSpacing"/>
      </w:pPr>
    </w:p>
    <w:p w:rsidR="00825D43" w:rsidRDefault="00825D43" w:rsidP="00FD1D98">
      <w:pPr>
        <w:pStyle w:val="NoSpacing"/>
      </w:pPr>
    </w:p>
    <w:p w:rsidR="005B2763" w:rsidRDefault="005B2763" w:rsidP="00FD1D98">
      <w:pPr>
        <w:pStyle w:val="NoSpacing"/>
      </w:pPr>
    </w:p>
    <w:p w:rsidR="005B2763" w:rsidRDefault="005B2763" w:rsidP="00FD1D98">
      <w:pPr>
        <w:pStyle w:val="NoSpacing"/>
      </w:pPr>
    </w:p>
    <w:p w:rsidR="00181834" w:rsidRDefault="00181834" w:rsidP="00FD1D98">
      <w:pPr>
        <w:pStyle w:val="NoSpacing"/>
      </w:pPr>
    </w:p>
    <w:p w:rsidR="00181834" w:rsidRDefault="00181834" w:rsidP="00FD1D98">
      <w:pPr>
        <w:pStyle w:val="NoSpacing"/>
      </w:pPr>
    </w:p>
    <w:p w:rsidR="00A156A9" w:rsidRDefault="00A156A9"/>
    <w:sectPr w:rsidR="00A1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9"/>
    <w:rsid w:val="000F326D"/>
    <w:rsid w:val="00142F91"/>
    <w:rsid w:val="00181834"/>
    <w:rsid w:val="00194BC4"/>
    <w:rsid w:val="001A0150"/>
    <w:rsid w:val="001A6F95"/>
    <w:rsid w:val="002A69C3"/>
    <w:rsid w:val="003917A9"/>
    <w:rsid w:val="003D311D"/>
    <w:rsid w:val="00596FB2"/>
    <w:rsid w:val="005B2763"/>
    <w:rsid w:val="006114D0"/>
    <w:rsid w:val="00613860"/>
    <w:rsid w:val="00825D43"/>
    <w:rsid w:val="008B52F3"/>
    <w:rsid w:val="00972376"/>
    <w:rsid w:val="009727FC"/>
    <w:rsid w:val="009E349C"/>
    <w:rsid w:val="00A156A9"/>
    <w:rsid w:val="00A7613C"/>
    <w:rsid w:val="00B26FF7"/>
    <w:rsid w:val="00B67B5D"/>
    <w:rsid w:val="00BE696B"/>
    <w:rsid w:val="00BF10D0"/>
    <w:rsid w:val="00C257D8"/>
    <w:rsid w:val="00D01E3B"/>
    <w:rsid w:val="00D105A7"/>
    <w:rsid w:val="00D23B09"/>
    <w:rsid w:val="00D32178"/>
    <w:rsid w:val="00D33C5E"/>
    <w:rsid w:val="00E10D82"/>
    <w:rsid w:val="00F23055"/>
    <w:rsid w:val="00F62BB5"/>
    <w:rsid w:val="00FD1D98"/>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D98"/>
    <w:pPr>
      <w:spacing w:after="0" w:line="240" w:lineRule="auto"/>
    </w:pPr>
  </w:style>
  <w:style w:type="character" w:styleId="Hyperlink">
    <w:name w:val="Hyperlink"/>
    <w:basedOn w:val="DefaultParagraphFont"/>
    <w:uiPriority w:val="99"/>
    <w:unhideWhenUsed/>
    <w:rsid w:val="00D33C5E"/>
    <w:rPr>
      <w:color w:val="0000FF" w:themeColor="hyperlink"/>
      <w:u w:val="single"/>
    </w:rPr>
  </w:style>
  <w:style w:type="character" w:customStyle="1" w:styleId="Heading2Char">
    <w:name w:val="Heading 2 Char"/>
    <w:basedOn w:val="DefaultParagraphFont"/>
    <w:link w:val="Heading2"/>
    <w:uiPriority w:val="9"/>
    <w:rsid w:val="003D311D"/>
    <w:rPr>
      <w:rFonts w:ascii="Times New Roman" w:eastAsia="Times New Roman" w:hAnsi="Times New Roman" w:cs="Times New Roman"/>
      <w:b/>
      <w:bCs/>
      <w:sz w:val="36"/>
      <w:szCs w:val="36"/>
    </w:rPr>
  </w:style>
  <w:style w:type="character" w:customStyle="1" w:styleId="left">
    <w:name w:val="left"/>
    <w:basedOn w:val="DefaultParagraphFont"/>
    <w:rsid w:val="003D3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D98"/>
    <w:pPr>
      <w:spacing w:after="0" w:line="240" w:lineRule="auto"/>
    </w:pPr>
  </w:style>
  <w:style w:type="character" w:styleId="Hyperlink">
    <w:name w:val="Hyperlink"/>
    <w:basedOn w:val="DefaultParagraphFont"/>
    <w:uiPriority w:val="99"/>
    <w:unhideWhenUsed/>
    <w:rsid w:val="00D33C5E"/>
    <w:rPr>
      <w:color w:val="0000FF" w:themeColor="hyperlink"/>
      <w:u w:val="single"/>
    </w:rPr>
  </w:style>
  <w:style w:type="character" w:customStyle="1" w:styleId="Heading2Char">
    <w:name w:val="Heading 2 Char"/>
    <w:basedOn w:val="DefaultParagraphFont"/>
    <w:link w:val="Heading2"/>
    <w:uiPriority w:val="9"/>
    <w:rsid w:val="003D311D"/>
    <w:rPr>
      <w:rFonts w:ascii="Times New Roman" w:eastAsia="Times New Roman" w:hAnsi="Times New Roman" w:cs="Times New Roman"/>
      <w:b/>
      <w:bCs/>
      <w:sz w:val="36"/>
      <w:szCs w:val="36"/>
    </w:rPr>
  </w:style>
  <w:style w:type="character" w:customStyle="1" w:styleId="left">
    <w:name w:val="left"/>
    <w:basedOn w:val="DefaultParagraphFont"/>
    <w:rsid w:val="003D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crapgirls.com/altered-art-frames-1-embellishment-biggie-p910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e.scrapgirls.com/from-the-desk-of-embellishment-mini-1-frames-p15918.php" TargetMode="External"/><Relationship Id="rId12" Type="http://schemas.openxmlformats.org/officeDocument/2006/relationships/hyperlink" Target="http://scrapgirls.com/blog/hybrid-team-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re.scrapgirls.com/brandy-hackman-s-fab-5-p16996.php" TargetMode="External"/><Relationship Id="rId11" Type="http://schemas.openxmlformats.org/officeDocument/2006/relationships/hyperlink" Target="http://scrapgirls.net/forum/gallery/category/560-hybrid-layout-gallery/" TargetMode="External"/><Relationship Id="rId5" Type="http://schemas.openxmlformats.org/officeDocument/2006/relationships/hyperlink" Target="http://store.scrapgirls.com/abstract-expressionism-collection-biggie-p12349.php" TargetMode="External"/><Relationship Id="rId10" Type="http://schemas.openxmlformats.org/officeDocument/2006/relationships/hyperlink" Target="http://store.scrapgirls.com/brush-set-retro-type-p28252.php" TargetMode="External"/><Relationship Id="rId4" Type="http://schemas.openxmlformats.org/officeDocument/2006/relationships/webSettings" Target="webSettings.xml"/><Relationship Id="rId9" Type="http://schemas.openxmlformats.org/officeDocument/2006/relationships/hyperlink" Target="http://store.scrapgirls.com/autumn-riches-embellishments-p27200.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JG</dc:creator>
  <cp:lastModifiedBy>Theresa JG</cp:lastModifiedBy>
  <cp:revision>44</cp:revision>
  <dcterms:created xsi:type="dcterms:W3CDTF">2013-03-29T23:27:00Z</dcterms:created>
  <dcterms:modified xsi:type="dcterms:W3CDTF">2013-04-07T17:28:00Z</dcterms:modified>
</cp:coreProperties>
</file>